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EE547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EE547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212D7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Who Cut The Cheese</w:t>
            </w:r>
          </w:p>
          <w:p w:rsidR="00BF7C29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212D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Toots</w:t>
            </w:r>
          </w:p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</w:t>
            </w:r>
            <w:r w:rsidR="00212D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Female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02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Owner: Janice Kivimaki</w:t>
            </w:r>
            <w:r w:rsidR="000245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&amp;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Henry Morin 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212D76" w:rsidRPr="00A471E8" w:rsidRDefault="00212D76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Gaff’s Fireside Resolution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Pied Piper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Martingale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Huntclub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Clayview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Funny Bear</w:t>
            </w:r>
          </w:p>
        </w:tc>
      </w:tr>
      <w:bookmarkEnd w:id="0"/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Hennings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Mill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Jib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Gaff's Ruby Too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Biss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Ginander's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Formal Attire JH WC WCI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Sheer Elegance CGC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Fire Within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Bonaventure </w:t>
            </w: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Lubberline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Viscount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Epoch's Edward Of Bonaventure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Classiqui's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Count On Me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Gaff's Summer Dawn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Rags To Riches</w:t>
            </w:r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A471E8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hAnsi="Times New Roman" w:cs="Times New Roman"/>
                <w:sz w:val="24"/>
                <w:szCs w:val="24"/>
              </w:rPr>
              <w:t xml:space="preserve"> Gaff's Sheer Elegance CGC</w:t>
            </w:r>
          </w:p>
        </w:tc>
      </w:tr>
      <w:tr w:rsidR="00EE547C" w:rsidRPr="0076774F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212D76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MBPISS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Say Cheese Please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BISS/BIS Am/Can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Chablais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Sudden Impact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Superbe Moka Des Savanes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BISS Am 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Boothgates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Chief Producer</w:t>
            </w:r>
          </w:p>
        </w:tc>
      </w:tr>
      <w:tr w:rsidR="00EE547C" w:rsidRPr="0076774F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Superbe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Ombrelle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Savanes</w:t>
            </w:r>
            <w:proofErr w:type="spellEnd"/>
          </w:p>
        </w:tc>
      </w:tr>
      <w:tr w:rsidR="00EE547C" w:rsidRPr="00A471E8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Chablais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Shakespeare Simone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Superbe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Zephyr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Des Savanes</w:t>
            </w:r>
          </w:p>
        </w:tc>
      </w:tr>
      <w:tr w:rsidR="00EE547C" w:rsidRPr="0076774F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71E8" w:rsidRDefault="0076774F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Chablais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</w:rPr>
              <w:t>Caroube</w:t>
            </w:r>
            <w:proofErr w:type="spellEnd"/>
          </w:p>
        </w:tc>
      </w:tr>
      <w:tr w:rsidR="00EE547C" w:rsidRPr="00EE547C" w:rsidTr="00EE547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BISS MBPISS 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Staghorn Hot Toddy At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212D76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</w:t>
            </w:r>
            <w:r w:rsidR="00EE547C"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 </w:t>
            </w:r>
            <w:proofErr w:type="spellStart"/>
            <w:r w:rsidR="00EE547C"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="00EE547C"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EE547C"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Riverroad</w:t>
            </w:r>
            <w:proofErr w:type="spellEnd"/>
            <w:r w:rsidR="00EE547C"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Tiburon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Ridgeview Rocky Road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Am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Willcare's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Masterpiece CD MH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Staghorn's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Hot Coco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Can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Lindenhall's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Buster Browne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71E8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Mollyreach</w:t>
            </w:r>
            <w:proofErr w:type="spellEnd"/>
            <w:r w:rsidRPr="00A471E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Bambi At Staghorn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/>
    <w:sectPr w:rsidR="00E327B2" w:rsidSect="00A471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212D76"/>
    <w:rsid w:val="0076774F"/>
    <w:rsid w:val="00A471E8"/>
    <w:rsid w:val="00B943F5"/>
    <w:rsid w:val="00BF7C29"/>
    <w:rsid w:val="00E327B2"/>
    <w:rsid w:val="00E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2015-06-01T17:44:00Z</dcterms:created>
  <dcterms:modified xsi:type="dcterms:W3CDTF">2015-06-01T17:44:00Z</dcterms:modified>
</cp:coreProperties>
</file>